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8B" w:rsidRPr="00E17888" w:rsidRDefault="00D2493B" w:rsidP="0073248B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41.15pt;margin-top:4.4pt;width:184.45pt;height:6.15pt;z-index:251660288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129pt;height:6.15pt;z-index:251661312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73248B" w:rsidRPr="00E17888">
        <w:rPr>
          <w:b/>
          <w:color w:val="0000FF"/>
          <w:sz w:val="24"/>
          <w:szCs w:val="24"/>
        </w:rPr>
        <w:tab/>
      </w:r>
      <w:r w:rsidR="0073248B">
        <w:rPr>
          <w:b/>
          <w:color w:val="0000FF"/>
          <w:sz w:val="24"/>
          <w:szCs w:val="24"/>
        </w:rPr>
        <w:tab/>
      </w:r>
      <w:r w:rsidR="0073248B">
        <w:rPr>
          <w:b/>
          <w:color w:val="0000FF"/>
          <w:sz w:val="24"/>
          <w:szCs w:val="24"/>
        </w:rPr>
        <w:tab/>
      </w:r>
      <w:r w:rsidR="0073248B">
        <w:rPr>
          <w:b/>
          <w:color w:val="0000FF"/>
          <w:sz w:val="24"/>
          <w:szCs w:val="24"/>
        </w:rPr>
        <w:tab/>
      </w:r>
      <w:r w:rsidR="0073248B">
        <w:rPr>
          <w:b/>
          <w:color w:val="0000FF"/>
          <w:sz w:val="24"/>
          <w:szCs w:val="24"/>
        </w:rPr>
        <w:tab/>
      </w:r>
      <w:r w:rsidR="0073248B">
        <w:rPr>
          <w:b/>
          <w:color w:val="0000FF"/>
          <w:sz w:val="24"/>
          <w:szCs w:val="24"/>
        </w:rPr>
        <w:tab/>
        <w:t>Complex Numbers and</w:t>
      </w:r>
      <w:r w:rsidR="0073248B" w:rsidRPr="00E17888">
        <w:rPr>
          <w:b/>
          <w:color w:val="0000FF"/>
          <w:sz w:val="24"/>
          <w:szCs w:val="24"/>
        </w:rPr>
        <w:t xml:space="preserve"> WolframAlpha</w:t>
      </w:r>
    </w:p>
    <w:p w:rsidR="0073248B" w:rsidRDefault="0073248B" w:rsidP="0073248B"/>
    <w:p w:rsidR="005106D0" w:rsidRPr="00BB6360" w:rsidRDefault="0073248B">
      <w:pPr>
        <w:rPr>
          <w:b/>
          <w:color w:val="FF0000"/>
        </w:rPr>
      </w:pPr>
      <w:r w:rsidRPr="00BB6360">
        <w:rPr>
          <w:b/>
          <w:noProof/>
          <w:color w:val="FF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128270</wp:posOffset>
            </wp:positionV>
            <wp:extent cx="1471930" cy="118872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6360">
        <w:rPr>
          <w:b/>
          <w:color w:val="FF0000"/>
        </w:rPr>
        <w:t>Solutions:</w:t>
      </w:r>
    </w:p>
    <w:p w:rsidR="0073248B" w:rsidRDefault="0073248B">
      <w:r>
        <w:tab/>
      </w:r>
      <w:r>
        <w:tab/>
      </w:r>
    </w:p>
    <w:p w:rsidR="0073248B" w:rsidRDefault="0073248B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426085</wp:posOffset>
            </wp:positionV>
            <wp:extent cx="2745105" cy="625475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467995</wp:posOffset>
            </wp:positionV>
            <wp:extent cx="1020445" cy="583565"/>
            <wp:effectExtent l="19050" t="0" r="825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</w:t>
      </w:r>
      <w:r w:rsidRPr="0073248B">
        <w:t xml:space="preserve"> </w:t>
      </w:r>
      <w:r>
        <w:tab/>
      </w:r>
      <w:r w:rsidRPr="007A377C">
        <w:rPr>
          <w:position w:val="-14"/>
        </w:rPr>
        <w:object w:dxaOrig="2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pt;height:19.95pt" o:ole="">
            <v:imagedata r:id="rId7" o:title=""/>
          </v:shape>
          <o:OLEObject Type="Embed" ProgID="Equation.DSMT4" ShapeID="_x0000_i1025" DrawAspect="Content" ObjectID="_1525517698" r:id="rId8"/>
        </w:object>
      </w:r>
    </w:p>
    <w:p w:rsidR="0073248B" w:rsidRDefault="0073248B"/>
    <w:p w:rsidR="0073248B" w:rsidRDefault="0073248B"/>
    <w:p w:rsidR="0073248B" w:rsidRDefault="0073248B"/>
    <w:p w:rsidR="0073248B" w:rsidRDefault="0073248B"/>
    <w:p w:rsidR="0073248B" w:rsidRDefault="0073248B"/>
    <w:p w:rsidR="0073248B" w:rsidRDefault="0073248B"/>
    <w:p w:rsidR="00D445A9" w:rsidRDefault="00D445A9"/>
    <w:p w:rsidR="00CF158D" w:rsidRDefault="00CF158D"/>
    <w:p w:rsidR="00CF158D" w:rsidRDefault="0029474E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138430</wp:posOffset>
            </wp:positionV>
            <wp:extent cx="1447165" cy="1132205"/>
            <wp:effectExtent l="19050" t="0" r="635" b="0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158D">
        <w:t>2.</w:t>
      </w:r>
      <w:r w:rsidR="00CF158D">
        <w:tab/>
      </w:r>
      <w:r w:rsidR="00CF158D" w:rsidRPr="00833B8F">
        <w:rPr>
          <w:position w:val="-24"/>
        </w:rPr>
        <w:object w:dxaOrig="1500" w:dyaOrig="660">
          <v:shape id="_x0000_i1026" type="#_x0000_t75" style="width:74.75pt;height:33.25pt" o:ole="">
            <v:imagedata r:id="rId10" o:title=""/>
          </v:shape>
          <o:OLEObject Type="Embed" ProgID="Equation.DSMT4" ShapeID="_x0000_i1026" DrawAspect="Content" ObjectID="_1525517699" r:id="rId11"/>
        </w:object>
      </w:r>
    </w:p>
    <w:p w:rsidR="00CF158D" w:rsidRDefault="00CF158D"/>
    <w:p w:rsidR="00CF158D" w:rsidRDefault="0029474E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2916995</wp:posOffset>
            </wp:positionH>
            <wp:positionV relativeFrom="paragraph">
              <wp:posOffset>2149</wp:posOffset>
            </wp:positionV>
            <wp:extent cx="720187" cy="689317"/>
            <wp:effectExtent l="19050" t="0" r="3713" b="0"/>
            <wp:wrapSquare wrapText="bothSides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187" cy="689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0C5E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2149</wp:posOffset>
            </wp:positionV>
            <wp:extent cx="2766353" cy="752622"/>
            <wp:effectExtent l="19050" t="0" r="0" b="0"/>
            <wp:wrapSquare wrapText="bothSides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353" cy="752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58D" w:rsidRDefault="00CF158D"/>
    <w:p w:rsidR="00CF158D" w:rsidRDefault="00CF158D"/>
    <w:p w:rsidR="00CF158D" w:rsidRDefault="00CF158D"/>
    <w:p w:rsidR="00CF158D" w:rsidRDefault="00CF158D"/>
    <w:p w:rsidR="00CF158D" w:rsidRDefault="00CF158D"/>
    <w:p w:rsidR="0073248B" w:rsidRDefault="00D445A9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45720</wp:posOffset>
            </wp:positionV>
            <wp:extent cx="1480185" cy="1195705"/>
            <wp:effectExtent l="19050" t="0" r="571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248B" w:rsidRDefault="00CF158D">
      <w:r>
        <w:t>3</w:t>
      </w:r>
      <w:r w:rsidR="0073248B">
        <w:t>.</w:t>
      </w:r>
      <w:r w:rsidR="0073248B">
        <w:tab/>
      </w:r>
      <w:r w:rsidR="00D445A9" w:rsidRPr="00F37FFB">
        <w:rPr>
          <w:position w:val="-14"/>
        </w:rPr>
        <w:object w:dxaOrig="840" w:dyaOrig="440">
          <v:shape id="_x0000_i1027" type="#_x0000_t75" style="width:42.1pt;height:22.15pt" o:ole="">
            <v:imagedata r:id="rId15" o:title=""/>
          </v:shape>
          <o:OLEObject Type="Embed" ProgID="Equation.DSMT4" ShapeID="_x0000_i1027" DrawAspect="Content" ObjectID="_1525517700" r:id="rId16"/>
        </w:object>
      </w:r>
    </w:p>
    <w:p w:rsidR="00D445A9" w:rsidRDefault="00D445A9"/>
    <w:p w:rsidR="00D445A9" w:rsidRDefault="00D445A9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71755</wp:posOffset>
            </wp:positionV>
            <wp:extent cx="1217930" cy="569595"/>
            <wp:effectExtent l="19050" t="0" r="127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49</wp:posOffset>
            </wp:positionV>
            <wp:extent cx="2731184" cy="640080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84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D445A9" w:rsidRDefault="00D445A9"/>
    <w:p w:rsidR="00D445A9" w:rsidRDefault="00D445A9"/>
    <w:p w:rsidR="00D445A9" w:rsidRDefault="00D445A9"/>
    <w:p w:rsidR="00D445A9" w:rsidRDefault="00D445A9"/>
    <w:p w:rsidR="00D445A9" w:rsidRDefault="00D445A9"/>
    <w:p w:rsidR="00CF158D" w:rsidRDefault="00CF158D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287655</wp:posOffset>
            </wp:positionV>
            <wp:extent cx="1626870" cy="1329055"/>
            <wp:effectExtent l="1905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4.</w:t>
      </w:r>
      <w:r>
        <w:tab/>
      </w:r>
      <w:r w:rsidRPr="00833B8F">
        <w:rPr>
          <w:position w:val="-36"/>
        </w:rPr>
        <w:object w:dxaOrig="800" w:dyaOrig="740">
          <v:shape id="_x0000_i1028" type="#_x0000_t75" style="width:39.9pt;height:37.1pt" o:ole="">
            <v:imagedata r:id="rId20" o:title=""/>
          </v:shape>
          <o:OLEObject Type="Embed" ProgID="Equation.DSMT4" ShapeID="_x0000_i1028" DrawAspect="Content" ObjectID="_1525517701" r:id="rId21"/>
        </w:object>
      </w:r>
    </w:p>
    <w:p w:rsidR="00CF158D" w:rsidRDefault="00CF158D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161925</wp:posOffset>
            </wp:positionV>
            <wp:extent cx="944880" cy="661035"/>
            <wp:effectExtent l="19050" t="0" r="7620" b="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58D" w:rsidRDefault="00CF158D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170668</wp:posOffset>
            </wp:positionV>
            <wp:extent cx="2632710" cy="604911"/>
            <wp:effectExtent l="19050" t="0" r="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604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58D" w:rsidRDefault="00CF158D"/>
    <w:p w:rsidR="00CF158D" w:rsidRDefault="00CF158D"/>
    <w:p w:rsidR="00CF158D" w:rsidRDefault="00CF158D"/>
    <w:p w:rsidR="00CF158D" w:rsidRDefault="00CF158D"/>
    <w:p w:rsidR="00CF158D" w:rsidRDefault="00CF158D"/>
    <w:p w:rsidR="00CF158D" w:rsidRDefault="00CF158D"/>
    <w:p w:rsidR="00D445A9" w:rsidRDefault="00CF158D">
      <w:r>
        <w:t>5</w:t>
      </w:r>
      <w:r w:rsidR="008A2A5E">
        <w:t>.</w:t>
      </w:r>
      <w:r w:rsidR="008A2A5E">
        <w:tab/>
        <w:t>–4 = –4 + 0</w:t>
      </w:r>
      <w:r w:rsidR="008A2A5E">
        <w:rPr>
          <w:i/>
        </w:rPr>
        <w:t>i</w:t>
      </w:r>
      <w:r w:rsidR="008A2A5E">
        <w:t xml:space="preserve">  </w:t>
      </w:r>
      <w:r w:rsidR="008A2A5E">
        <w:tab/>
      </w:r>
      <w:r w:rsidR="008A2A5E">
        <w:tab/>
        <w:t>2</w:t>
      </w:r>
      <w:r w:rsidR="008A2A5E">
        <w:rPr>
          <w:i/>
        </w:rPr>
        <w:t>i</w:t>
      </w:r>
      <w:r w:rsidR="008A2A5E">
        <w:t xml:space="preserve"> = 0+2</w:t>
      </w:r>
      <w:r w:rsidR="008A2A5E">
        <w:rPr>
          <w:i/>
        </w:rPr>
        <w:t>i</w:t>
      </w:r>
    </w:p>
    <w:p w:rsidR="008A2A5E" w:rsidRDefault="008A2A5E"/>
    <w:p w:rsidR="008A2A5E" w:rsidRPr="008A2A5E" w:rsidRDefault="008A2A5E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3126</wp:posOffset>
            </wp:positionV>
            <wp:extent cx="1547446" cy="1547446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46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5A9" w:rsidRDefault="00D445A9"/>
    <w:p w:rsidR="008A2A5E" w:rsidRDefault="008A2A5E"/>
    <w:p w:rsidR="008A2A5E" w:rsidRDefault="008A2A5E"/>
    <w:p w:rsidR="008A2A5E" w:rsidRDefault="008A2A5E"/>
    <w:p w:rsidR="008A2A5E" w:rsidRDefault="008A2A5E"/>
    <w:p w:rsidR="008A2A5E" w:rsidRDefault="008A2A5E"/>
    <w:p w:rsidR="008A2A5E" w:rsidRDefault="008A2A5E"/>
    <w:p w:rsidR="003A1102" w:rsidRDefault="003A1102" w:rsidP="003A1102">
      <w:r>
        <w:lastRenderedPageBreak/>
        <w:t>6.</w:t>
      </w:r>
      <w:r>
        <w:tab/>
      </w:r>
      <w:r w:rsidRPr="004D37D8">
        <w:rPr>
          <w:position w:val="-14"/>
        </w:rPr>
        <w:object w:dxaOrig="880" w:dyaOrig="400">
          <v:shape id="_x0000_i1029" type="#_x0000_t75" style="width:43.75pt;height:19.95pt" o:ole="">
            <v:imagedata r:id="rId25" o:title=""/>
          </v:shape>
          <o:OLEObject Type="Embed" ProgID="Equation.DSMT4" ShapeID="_x0000_i1029" DrawAspect="Content" ObjectID="_1525517702" r:id="rId26"/>
        </w:object>
      </w:r>
      <w:r>
        <w:tab/>
        <w:t xml:space="preserve"> </w:t>
      </w:r>
      <w:r>
        <w:tab/>
        <w:t xml:space="preserve">Exact:  </w:t>
      </w:r>
      <w:r w:rsidRPr="003A1102">
        <w:rPr>
          <w:position w:val="-6"/>
        </w:rPr>
        <w:object w:dxaOrig="600" w:dyaOrig="340">
          <v:shape id="_x0000_i1030" type="#_x0000_t75" style="width:29.9pt;height:17.15pt" o:ole="">
            <v:imagedata r:id="rId27" o:title=""/>
          </v:shape>
          <o:OLEObject Type="Embed" ProgID="Equation.DSMT4" ShapeID="_x0000_i1030" DrawAspect="Content" ObjectID="_1525517703" r:id="rId28"/>
        </w:object>
      </w:r>
      <w:r>
        <w:t xml:space="preserve"> </w:t>
      </w:r>
      <w:r>
        <w:tab/>
      </w:r>
    </w:p>
    <w:p w:rsidR="003A1102" w:rsidRDefault="003A1102" w:rsidP="003A1102"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982345</wp:posOffset>
            </wp:positionH>
            <wp:positionV relativeFrom="paragraph">
              <wp:posOffset>140970</wp:posOffset>
            </wp:positionV>
            <wp:extent cx="3989705" cy="562610"/>
            <wp:effectExtent l="19050" t="0" r="0" b="0"/>
            <wp:wrapSquare wrapText="bothSides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102" w:rsidRDefault="003A1102" w:rsidP="003A1102">
      <w:r>
        <w:t xml:space="preserve">Approximate:  </w:t>
      </w:r>
    </w:p>
    <w:p w:rsidR="00F8089F" w:rsidRDefault="00F8089F" w:rsidP="003A1102"/>
    <w:p w:rsidR="00F8089F" w:rsidRDefault="00D2493B" w:rsidP="003A1102">
      <w:r>
        <w:rPr>
          <w:noProof/>
        </w:rPr>
        <w:pict>
          <v:shape id="_x0000_s1034" type="#_x0000_t32" style="position:absolute;margin-left:90.85pt;margin-top:8.6pt;width:78.65pt;height:.55pt;flip:y;z-index:251677696" o:connectortype="straight" strokecolor="red" strokeweight="1.5pt"/>
        </w:pict>
      </w:r>
    </w:p>
    <w:p w:rsidR="00F8089F" w:rsidRDefault="00F8089F" w:rsidP="003A1102"/>
    <w:p w:rsidR="00772860" w:rsidRDefault="00772860" w:rsidP="003A1102"/>
    <w:p w:rsidR="00F8089F" w:rsidRDefault="00F8089F" w:rsidP="00F8089F">
      <w:r>
        <w:t>7.</w:t>
      </w:r>
      <w:r>
        <w:tab/>
      </w:r>
      <w:r w:rsidRPr="004D37D8">
        <w:rPr>
          <w:position w:val="-14"/>
        </w:rPr>
        <w:object w:dxaOrig="480" w:dyaOrig="400">
          <v:shape id="_x0000_i1031" type="#_x0000_t75" style="width:23.8pt;height:19.95pt" o:ole="">
            <v:imagedata r:id="rId30" o:title=""/>
          </v:shape>
          <o:OLEObject Type="Embed" ProgID="Equation.DSMT4" ShapeID="_x0000_i1031" DrawAspect="Content" ObjectID="_1525517704" r:id="rId31"/>
        </w:object>
      </w:r>
      <w:r>
        <w:tab/>
        <w:t xml:space="preserve"> </w:t>
      </w:r>
      <w:r>
        <w:tab/>
      </w:r>
      <w:r>
        <w:tab/>
        <w:t>Exact:  8</w:t>
      </w:r>
    </w:p>
    <w:p w:rsidR="00F8089F" w:rsidRDefault="00F8089F" w:rsidP="00F8089F"/>
    <w:p w:rsidR="00772860" w:rsidRDefault="00772860" w:rsidP="00F8089F"/>
    <w:p w:rsidR="00772860" w:rsidRDefault="00772860" w:rsidP="00772860">
      <w:r>
        <w:t>8.</w:t>
      </w:r>
      <w:r>
        <w:tab/>
      </w:r>
      <w:r w:rsidRPr="004D37D8">
        <w:rPr>
          <w:position w:val="-14"/>
        </w:rPr>
        <w:object w:dxaOrig="760" w:dyaOrig="400">
          <v:shape id="_x0000_i1032" type="#_x0000_t75" style="width:38.2pt;height:19.95pt" o:ole="">
            <v:imagedata r:id="rId32" o:title=""/>
          </v:shape>
          <o:OLEObject Type="Embed" ProgID="Equation.DSMT4" ShapeID="_x0000_i1032" DrawAspect="Content" ObjectID="_1525517705" r:id="rId33"/>
        </w:object>
      </w:r>
      <w:r>
        <w:tab/>
        <w:t xml:space="preserve"> </w:t>
      </w:r>
      <w:r>
        <w:tab/>
      </w:r>
      <w:r>
        <w:tab/>
        <w:t>Exact:  13</w:t>
      </w:r>
    </w:p>
    <w:p w:rsidR="00772860" w:rsidRDefault="00772860" w:rsidP="00772860"/>
    <w:p w:rsidR="00772860" w:rsidRDefault="00772860" w:rsidP="00772860"/>
    <w:p w:rsidR="00772860" w:rsidRDefault="00772860" w:rsidP="00772860">
      <w:r>
        <w:t>9.</w:t>
      </w:r>
      <w:r>
        <w:tab/>
      </w:r>
      <w:r w:rsidRPr="004D37D8">
        <w:rPr>
          <w:position w:val="-14"/>
        </w:rPr>
        <w:object w:dxaOrig="1140" w:dyaOrig="400">
          <v:shape id="_x0000_i1033" type="#_x0000_t75" style="width:57.05pt;height:19.95pt" o:ole="">
            <v:imagedata r:id="rId34" o:title=""/>
          </v:shape>
          <o:OLEObject Type="Embed" ProgID="Equation.DSMT4" ShapeID="_x0000_i1033" DrawAspect="Content" ObjectID="_1525517706" r:id="rId35"/>
        </w:object>
      </w:r>
      <w:r>
        <w:tab/>
        <w:t xml:space="preserve"> </w:t>
      </w:r>
      <w:r>
        <w:tab/>
        <w:t xml:space="preserve">Exact: </w:t>
      </w:r>
      <w:r w:rsidRPr="00772860">
        <w:rPr>
          <w:position w:val="-10"/>
        </w:rPr>
        <w:object w:dxaOrig="1040" w:dyaOrig="380">
          <v:shape id="_x0000_i1034" type="#_x0000_t75" style="width:52.05pt;height:18.85pt" o:ole="">
            <v:imagedata r:id="rId36" o:title=""/>
          </v:shape>
          <o:OLEObject Type="Embed" ProgID="Equation.DSMT4" ShapeID="_x0000_i1034" DrawAspect="Content" ObjectID="_1525517707" r:id="rId37"/>
        </w:object>
      </w:r>
    </w:p>
    <w:p w:rsidR="00772860" w:rsidRDefault="00772860" w:rsidP="00772860"/>
    <w:p w:rsidR="00772860" w:rsidRDefault="00772860" w:rsidP="00772860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982345</wp:posOffset>
            </wp:positionH>
            <wp:positionV relativeFrom="paragraph">
              <wp:posOffset>46990</wp:posOffset>
            </wp:positionV>
            <wp:extent cx="4434205" cy="597535"/>
            <wp:effectExtent l="19050" t="0" r="4445" b="0"/>
            <wp:wrapSquare wrapText="bothSides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205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Approximate: </w:t>
      </w:r>
    </w:p>
    <w:p w:rsidR="00F8089F" w:rsidRDefault="00F8089F" w:rsidP="00F8089F"/>
    <w:p w:rsidR="00F8089F" w:rsidRDefault="00F8089F" w:rsidP="00F8089F"/>
    <w:p w:rsidR="00576C62" w:rsidRDefault="00D2493B" w:rsidP="00F8089F">
      <w:r>
        <w:rPr>
          <w:noProof/>
        </w:rPr>
        <w:pict>
          <v:shape id="_x0000_s1035" type="#_x0000_t32" style="position:absolute;margin-left:93.6pt;margin-top:7.3pt;width:94.15pt;height:.55pt;flip:y;z-index:251679744" o:connectortype="straight" strokecolor="red" strokeweight="1.5pt"/>
        </w:pict>
      </w:r>
    </w:p>
    <w:p w:rsidR="00576C62" w:rsidRDefault="00576C62" w:rsidP="00F8089F"/>
    <w:p w:rsidR="00576C62" w:rsidRDefault="00576C62" w:rsidP="00F8089F"/>
    <w:p w:rsidR="00576C62" w:rsidRDefault="00576C62" w:rsidP="00F8089F"/>
    <w:p w:rsidR="00576C62" w:rsidRDefault="00576C62" w:rsidP="00F8089F"/>
    <w:p w:rsidR="00F8089F" w:rsidRDefault="00F8089F" w:rsidP="00F8089F"/>
    <w:p w:rsidR="00F8089F" w:rsidRDefault="00F8089F" w:rsidP="00F8089F">
      <w:r>
        <w:tab/>
      </w:r>
      <w:r>
        <w:tab/>
      </w:r>
    </w:p>
    <w:p w:rsidR="00F8089F" w:rsidRDefault="00F8089F" w:rsidP="003A1102"/>
    <w:p w:rsidR="00F8089F" w:rsidRDefault="00F8089F" w:rsidP="003A1102"/>
    <w:p w:rsidR="008A2A5E" w:rsidRDefault="008A2A5E" w:rsidP="003A1102"/>
    <w:sectPr w:rsidR="008A2A5E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73248B"/>
    <w:rsid w:val="0000286C"/>
    <w:rsid w:val="0000303D"/>
    <w:rsid w:val="00004A04"/>
    <w:rsid w:val="00004B01"/>
    <w:rsid w:val="00005B32"/>
    <w:rsid w:val="0000657B"/>
    <w:rsid w:val="000070DD"/>
    <w:rsid w:val="00017FDC"/>
    <w:rsid w:val="00020CE4"/>
    <w:rsid w:val="000224FB"/>
    <w:rsid w:val="00024295"/>
    <w:rsid w:val="000246B3"/>
    <w:rsid w:val="000277D8"/>
    <w:rsid w:val="00031E0B"/>
    <w:rsid w:val="00043BBB"/>
    <w:rsid w:val="0004646E"/>
    <w:rsid w:val="000464A6"/>
    <w:rsid w:val="000464DA"/>
    <w:rsid w:val="000470CD"/>
    <w:rsid w:val="00047711"/>
    <w:rsid w:val="0005030E"/>
    <w:rsid w:val="00050547"/>
    <w:rsid w:val="000532AF"/>
    <w:rsid w:val="0005445B"/>
    <w:rsid w:val="00054940"/>
    <w:rsid w:val="0005607C"/>
    <w:rsid w:val="00056085"/>
    <w:rsid w:val="00056089"/>
    <w:rsid w:val="00056802"/>
    <w:rsid w:val="0005727A"/>
    <w:rsid w:val="000659D4"/>
    <w:rsid w:val="000661B2"/>
    <w:rsid w:val="000666D1"/>
    <w:rsid w:val="00066F40"/>
    <w:rsid w:val="00076760"/>
    <w:rsid w:val="00077C52"/>
    <w:rsid w:val="00080042"/>
    <w:rsid w:val="00080A0A"/>
    <w:rsid w:val="0008176F"/>
    <w:rsid w:val="00081831"/>
    <w:rsid w:val="00083A62"/>
    <w:rsid w:val="00086086"/>
    <w:rsid w:val="0009016F"/>
    <w:rsid w:val="000925EE"/>
    <w:rsid w:val="00092DB9"/>
    <w:rsid w:val="00094140"/>
    <w:rsid w:val="000949F8"/>
    <w:rsid w:val="00095B30"/>
    <w:rsid w:val="0009797B"/>
    <w:rsid w:val="000A03B5"/>
    <w:rsid w:val="000A319D"/>
    <w:rsid w:val="000A6446"/>
    <w:rsid w:val="000B3E9C"/>
    <w:rsid w:val="000B533D"/>
    <w:rsid w:val="000B7C86"/>
    <w:rsid w:val="000C009F"/>
    <w:rsid w:val="000C0257"/>
    <w:rsid w:val="000C63AD"/>
    <w:rsid w:val="000D7781"/>
    <w:rsid w:val="000E4407"/>
    <w:rsid w:val="000F0079"/>
    <w:rsid w:val="000F2DEF"/>
    <w:rsid w:val="000F2E7B"/>
    <w:rsid w:val="000F52FC"/>
    <w:rsid w:val="000F5FD8"/>
    <w:rsid w:val="000F63BB"/>
    <w:rsid w:val="000F7151"/>
    <w:rsid w:val="000F7391"/>
    <w:rsid w:val="00100344"/>
    <w:rsid w:val="00100A09"/>
    <w:rsid w:val="00101150"/>
    <w:rsid w:val="0011121F"/>
    <w:rsid w:val="00111682"/>
    <w:rsid w:val="00111A04"/>
    <w:rsid w:val="00111C22"/>
    <w:rsid w:val="00112448"/>
    <w:rsid w:val="001143E0"/>
    <w:rsid w:val="001159A2"/>
    <w:rsid w:val="00116330"/>
    <w:rsid w:val="001168E1"/>
    <w:rsid w:val="00117D72"/>
    <w:rsid w:val="001207BF"/>
    <w:rsid w:val="00121084"/>
    <w:rsid w:val="00124AF7"/>
    <w:rsid w:val="00130FC3"/>
    <w:rsid w:val="001322F8"/>
    <w:rsid w:val="001353F9"/>
    <w:rsid w:val="00135908"/>
    <w:rsid w:val="00136732"/>
    <w:rsid w:val="00141096"/>
    <w:rsid w:val="001415FE"/>
    <w:rsid w:val="00143DCC"/>
    <w:rsid w:val="001446B3"/>
    <w:rsid w:val="001449F4"/>
    <w:rsid w:val="00145F38"/>
    <w:rsid w:val="00146C42"/>
    <w:rsid w:val="00154294"/>
    <w:rsid w:val="001546C4"/>
    <w:rsid w:val="00155A1F"/>
    <w:rsid w:val="00155F3C"/>
    <w:rsid w:val="001570B9"/>
    <w:rsid w:val="001657E0"/>
    <w:rsid w:val="001666EA"/>
    <w:rsid w:val="00172797"/>
    <w:rsid w:val="00176C4C"/>
    <w:rsid w:val="0018584B"/>
    <w:rsid w:val="0019285B"/>
    <w:rsid w:val="00192B72"/>
    <w:rsid w:val="00194972"/>
    <w:rsid w:val="001A58AE"/>
    <w:rsid w:val="001A64A2"/>
    <w:rsid w:val="001A7269"/>
    <w:rsid w:val="001A726A"/>
    <w:rsid w:val="001A7648"/>
    <w:rsid w:val="001B009E"/>
    <w:rsid w:val="001B741C"/>
    <w:rsid w:val="001C008D"/>
    <w:rsid w:val="001C0406"/>
    <w:rsid w:val="001C5BE5"/>
    <w:rsid w:val="001C6E63"/>
    <w:rsid w:val="001D36CB"/>
    <w:rsid w:val="001D55E7"/>
    <w:rsid w:val="001D7DE0"/>
    <w:rsid w:val="001E056A"/>
    <w:rsid w:val="001E28F8"/>
    <w:rsid w:val="001E3446"/>
    <w:rsid w:val="001E4AC5"/>
    <w:rsid w:val="001E7D8D"/>
    <w:rsid w:val="001F3003"/>
    <w:rsid w:val="001F42B5"/>
    <w:rsid w:val="001F65FF"/>
    <w:rsid w:val="0020181F"/>
    <w:rsid w:val="00201831"/>
    <w:rsid w:val="00201A26"/>
    <w:rsid w:val="0020424E"/>
    <w:rsid w:val="0020493A"/>
    <w:rsid w:val="002051B9"/>
    <w:rsid w:val="0020662A"/>
    <w:rsid w:val="00206BC4"/>
    <w:rsid w:val="00211C1F"/>
    <w:rsid w:val="0021217E"/>
    <w:rsid w:val="00215602"/>
    <w:rsid w:val="00220918"/>
    <w:rsid w:val="00223732"/>
    <w:rsid w:val="002246DA"/>
    <w:rsid w:val="00227927"/>
    <w:rsid w:val="00227F8A"/>
    <w:rsid w:val="00231350"/>
    <w:rsid w:val="00234022"/>
    <w:rsid w:val="0023413D"/>
    <w:rsid w:val="002353D8"/>
    <w:rsid w:val="002406A6"/>
    <w:rsid w:val="00247B57"/>
    <w:rsid w:val="00250AC9"/>
    <w:rsid w:val="00250D28"/>
    <w:rsid w:val="0025294B"/>
    <w:rsid w:val="0025554B"/>
    <w:rsid w:val="00256BED"/>
    <w:rsid w:val="0025794C"/>
    <w:rsid w:val="00260D85"/>
    <w:rsid w:val="0026145F"/>
    <w:rsid w:val="002631BE"/>
    <w:rsid w:val="0026459C"/>
    <w:rsid w:val="00264697"/>
    <w:rsid w:val="00272334"/>
    <w:rsid w:val="002728C2"/>
    <w:rsid w:val="0027366C"/>
    <w:rsid w:val="002753B9"/>
    <w:rsid w:val="002756A5"/>
    <w:rsid w:val="00275E2D"/>
    <w:rsid w:val="002802C5"/>
    <w:rsid w:val="00283BBE"/>
    <w:rsid w:val="0028566E"/>
    <w:rsid w:val="00285A59"/>
    <w:rsid w:val="002867C0"/>
    <w:rsid w:val="002872BF"/>
    <w:rsid w:val="00287682"/>
    <w:rsid w:val="00294320"/>
    <w:rsid w:val="0029474E"/>
    <w:rsid w:val="00294E58"/>
    <w:rsid w:val="00295E1E"/>
    <w:rsid w:val="00296CA1"/>
    <w:rsid w:val="002A52F8"/>
    <w:rsid w:val="002B067B"/>
    <w:rsid w:val="002B3C4E"/>
    <w:rsid w:val="002B47F2"/>
    <w:rsid w:val="002C22E7"/>
    <w:rsid w:val="002C27CD"/>
    <w:rsid w:val="002C3FDD"/>
    <w:rsid w:val="002C7F2E"/>
    <w:rsid w:val="002D3079"/>
    <w:rsid w:val="002D615B"/>
    <w:rsid w:val="002D7433"/>
    <w:rsid w:val="002E0F20"/>
    <w:rsid w:val="002E2A63"/>
    <w:rsid w:val="002E34C1"/>
    <w:rsid w:val="002E54CD"/>
    <w:rsid w:val="002E6CF3"/>
    <w:rsid w:val="002E729C"/>
    <w:rsid w:val="002E764E"/>
    <w:rsid w:val="002E7A3D"/>
    <w:rsid w:val="002F0C09"/>
    <w:rsid w:val="002F2FFE"/>
    <w:rsid w:val="002F47FB"/>
    <w:rsid w:val="002F4BBA"/>
    <w:rsid w:val="002F75BD"/>
    <w:rsid w:val="00300E7F"/>
    <w:rsid w:val="00303E37"/>
    <w:rsid w:val="00305097"/>
    <w:rsid w:val="00307F3F"/>
    <w:rsid w:val="003105A5"/>
    <w:rsid w:val="0031361D"/>
    <w:rsid w:val="003177CF"/>
    <w:rsid w:val="00321055"/>
    <w:rsid w:val="00323E2D"/>
    <w:rsid w:val="00325C90"/>
    <w:rsid w:val="00327B84"/>
    <w:rsid w:val="003356FF"/>
    <w:rsid w:val="0034071C"/>
    <w:rsid w:val="00341BFF"/>
    <w:rsid w:val="003428FE"/>
    <w:rsid w:val="00343B95"/>
    <w:rsid w:val="00345824"/>
    <w:rsid w:val="00346F95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226A"/>
    <w:rsid w:val="0036598B"/>
    <w:rsid w:val="00367965"/>
    <w:rsid w:val="003768D4"/>
    <w:rsid w:val="0038482D"/>
    <w:rsid w:val="003851A0"/>
    <w:rsid w:val="00386BC1"/>
    <w:rsid w:val="003875D4"/>
    <w:rsid w:val="0039068B"/>
    <w:rsid w:val="00391177"/>
    <w:rsid w:val="003A1102"/>
    <w:rsid w:val="003A1381"/>
    <w:rsid w:val="003A1E83"/>
    <w:rsid w:val="003A5390"/>
    <w:rsid w:val="003B05E4"/>
    <w:rsid w:val="003B0CE4"/>
    <w:rsid w:val="003B194B"/>
    <w:rsid w:val="003B1BE7"/>
    <w:rsid w:val="003B2495"/>
    <w:rsid w:val="003B43E0"/>
    <w:rsid w:val="003B7A4F"/>
    <w:rsid w:val="003C1646"/>
    <w:rsid w:val="003C3936"/>
    <w:rsid w:val="003C3D65"/>
    <w:rsid w:val="003C6198"/>
    <w:rsid w:val="003C7493"/>
    <w:rsid w:val="003C7DD2"/>
    <w:rsid w:val="003C7ECF"/>
    <w:rsid w:val="003D096C"/>
    <w:rsid w:val="003D12E1"/>
    <w:rsid w:val="003D1AC6"/>
    <w:rsid w:val="003D1D03"/>
    <w:rsid w:val="003D4537"/>
    <w:rsid w:val="003D5C52"/>
    <w:rsid w:val="003E3AB6"/>
    <w:rsid w:val="003E4646"/>
    <w:rsid w:val="003E68D3"/>
    <w:rsid w:val="003F1717"/>
    <w:rsid w:val="003F2B67"/>
    <w:rsid w:val="003F2E64"/>
    <w:rsid w:val="003F353C"/>
    <w:rsid w:val="003F43E9"/>
    <w:rsid w:val="003F5142"/>
    <w:rsid w:val="003F5BC7"/>
    <w:rsid w:val="003F7539"/>
    <w:rsid w:val="003F76D6"/>
    <w:rsid w:val="004037CA"/>
    <w:rsid w:val="004063A4"/>
    <w:rsid w:val="00407AD7"/>
    <w:rsid w:val="00412D50"/>
    <w:rsid w:val="004166D3"/>
    <w:rsid w:val="00416786"/>
    <w:rsid w:val="00416DE0"/>
    <w:rsid w:val="004175CC"/>
    <w:rsid w:val="004217F5"/>
    <w:rsid w:val="004217FF"/>
    <w:rsid w:val="004239E4"/>
    <w:rsid w:val="00423F41"/>
    <w:rsid w:val="004244BC"/>
    <w:rsid w:val="00426F4E"/>
    <w:rsid w:val="0043119B"/>
    <w:rsid w:val="00431641"/>
    <w:rsid w:val="00435868"/>
    <w:rsid w:val="0043775F"/>
    <w:rsid w:val="00443251"/>
    <w:rsid w:val="0044346C"/>
    <w:rsid w:val="0044514D"/>
    <w:rsid w:val="00446479"/>
    <w:rsid w:val="004467BC"/>
    <w:rsid w:val="00447662"/>
    <w:rsid w:val="00451655"/>
    <w:rsid w:val="004564E6"/>
    <w:rsid w:val="004567C9"/>
    <w:rsid w:val="00461DFD"/>
    <w:rsid w:val="0046258F"/>
    <w:rsid w:val="00463483"/>
    <w:rsid w:val="004701DF"/>
    <w:rsid w:val="004703FE"/>
    <w:rsid w:val="0047103F"/>
    <w:rsid w:val="004720AC"/>
    <w:rsid w:val="004744AE"/>
    <w:rsid w:val="00477EAA"/>
    <w:rsid w:val="0048105A"/>
    <w:rsid w:val="00484505"/>
    <w:rsid w:val="004870EB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52A5"/>
    <w:rsid w:val="004D76D4"/>
    <w:rsid w:val="004E0B53"/>
    <w:rsid w:val="004E3425"/>
    <w:rsid w:val="004E379E"/>
    <w:rsid w:val="004E3E2B"/>
    <w:rsid w:val="004E464A"/>
    <w:rsid w:val="004E4BB0"/>
    <w:rsid w:val="004F3560"/>
    <w:rsid w:val="004F49D6"/>
    <w:rsid w:val="00501333"/>
    <w:rsid w:val="00501AE2"/>
    <w:rsid w:val="0050208D"/>
    <w:rsid w:val="00504FC9"/>
    <w:rsid w:val="005052A9"/>
    <w:rsid w:val="0050580E"/>
    <w:rsid w:val="0050690C"/>
    <w:rsid w:val="00506A65"/>
    <w:rsid w:val="00507129"/>
    <w:rsid w:val="00507745"/>
    <w:rsid w:val="0051068F"/>
    <w:rsid w:val="005106D0"/>
    <w:rsid w:val="005109E2"/>
    <w:rsid w:val="00510DAB"/>
    <w:rsid w:val="005147AB"/>
    <w:rsid w:val="00515BB5"/>
    <w:rsid w:val="0051616C"/>
    <w:rsid w:val="00516E57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43EEE"/>
    <w:rsid w:val="005473C3"/>
    <w:rsid w:val="005508C5"/>
    <w:rsid w:val="00550BEF"/>
    <w:rsid w:val="00552284"/>
    <w:rsid w:val="005528FE"/>
    <w:rsid w:val="005545ED"/>
    <w:rsid w:val="005551DA"/>
    <w:rsid w:val="00557F91"/>
    <w:rsid w:val="00570AC5"/>
    <w:rsid w:val="005712E9"/>
    <w:rsid w:val="005727D8"/>
    <w:rsid w:val="00573558"/>
    <w:rsid w:val="00574160"/>
    <w:rsid w:val="00576C62"/>
    <w:rsid w:val="00581D6C"/>
    <w:rsid w:val="0058222E"/>
    <w:rsid w:val="005855EB"/>
    <w:rsid w:val="00586175"/>
    <w:rsid w:val="00591B37"/>
    <w:rsid w:val="005930A8"/>
    <w:rsid w:val="0059486B"/>
    <w:rsid w:val="00594B20"/>
    <w:rsid w:val="00595C83"/>
    <w:rsid w:val="00596235"/>
    <w:rsid w:val="00596EAB"/>
    <w:rsid w:val="00597FD7"/>
    <w:rsid w:val="005A14D3"/>
    <w:rsid w:val="005A16EB"/>
    <w:rsid w:val="005A2513"/>
    <w:rsid w:val="005A2557"/>
    <w:rsid w:val="005A33A4"/>
    <w:rsid w:val="005A3F2A"/>
    <w:rsid w:val="005A47CB"/>
    <w:rsid w:val="005A4F72"/>
    <w:rsid w:val="005A7A68"/>
    <w:rsid w:val="005B021B"/>
    <w:rsid w:val="005B2381"/>
    <w:rsid w:val="005B2556"/>
    <w:rsid w:val="005B259B"/>
    <w:rsid w:val="005B68ED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3D82"/>
    <w:rsid w:val="005F3E8A"/>
    <w:rsid w:val="005F5A94"/>
    <w:rsid w:val="005F6EA6"/>
    <w:rsid w:val="00600DBA"/>
    <w:rsid w:val="00602146"/>
    <w:rsid w:val="006065FE"/>
    <w:rsid w:val="00606BFC"/>
    <w:rsid w:val="00610D0A"/>
    <w:rsid w:val="006124B3"/>
    <w:rsid w:val="006127CD"/>
    <w:rsid w:val="0061632D"/>
    <w:rsid w:val="00616726"/>
    <w:rsid w:val="00617B51"/>
    <w:rsid w:val="00620F34"/>
    <w:rsid w:val="00622D56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3915"/>
    <w:rsid w:val="00645B1D"/>
    <w:rsid w:val="00646ACD"/>
    <w:rsid w:val="00647180"/>
    <w:rsid w:val="0065123D"/>
    <w:rsid w:val="00651633"/>
    <w:rsid w:val="00651B96"/>
    <w:rsid w:val="006533D2"/>
    <w:rsid w:val="00653D4E"/>
    <w:rsid w:val="00653EA0"/>
    <w:rsid w:val="006619EC"/>
    <w:rsid w:val="00663848"/>
    <w:rsid w:val="00663C07"/>
    <w:rsid w:val="00664292"/>
    <w:rsid w:val="006669CE"/>
    <w:rsid w:val="006842FC"/>
    <w:rsid w:val="0068480B"/>
    <w:rsid w:val="00686F6F"/>
    <w:rsid w:val="00693C9C"/>
    <w:rsid w:val="006971DE"/>
    <w:rsid w:val="006976E0"/>
    <w:rsid w:val="006A0ABD"/>
    <w:rsid w:val="006A2E15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06AC"/>
    <w:rsid w:val="006C1856"/>
    <w:rsid w:val="006C26A4"/>
    <w:rsid w:val="006C3A93"/>
    <w:rsid w:val="006C5FF2"/>
    <w:rsid w:val="006C64F7"/>
    <w:rsid w:val="006C7C44"/>
    <w:rsid w:val="006D025C"/>
    <w:rsid w:val="006D179C"/>
    <w:rsid w:val="006D24A5"/>
    <w:rsid w:val="006D4B17"/>
    <w:rsid w:val="006D5B30"/>
    <w:rsid w:val="006D6FC0"/>
    <w:rsid w:val="006D7294"/>
    <w:rsid w:val="006D794B"/>
    <w:rsid w:val="006E5291"/>
    <w:rsid w:val="006E7FA6"/>
    <w:rsid w:val="006F05F3"/>
    <w:rsid w:val="006F1C54"/>
    <w:rsid w:val="006F3075"/>
    <w:rsid w:val="006F35D9"/>
    <w:rsid w:val="006F5A30"/>
    <w:rsid w:val="00702987"/>
    <w:rsid w:val="0070372A"/>
    <w:rsid w:val="00706933"/>
    <w:rsid w:val="00706A47"/>
    <w:rsid w:val="00707023"/>
    <w:rsid w:val="0071289E"/>
    <w:rsid w:val="007139C6"/>
    <w:rsid w:val="00713EC9"/>
    <w:rsid w:val="00716561"/>
    <w:rsid w:val="00716E24"/>
    <w:rsid w:val="00717920"/>
    <w:rsid w:val="00720194"/>
    <w:rsid w:val="00720273"/>
    <w:rsid w:val="007207C8"/>
    <w:rsid w:val="0072100E"/>
    <w:rsid w:val="00721D96"/>
    <w:rsid w:val="0072221A"/>
    <w:rsid w:val="00724165"/>
    <w:rsid w:val="007303BC"/>
    <w:rsid w:val="00731C48"/>
    <w:rsid w:val="00731EAC"/>
    <w:rsid w:val="0073248B"/>
    <w:rsid w:val="00732A87"/>
    <w:rsid w:val="0073480F"/>
    <w:rsid w:val="00734B9F"/>
    <w:rsid w:val="00736158"/>
    <w:rsid w:val="00736D21"/>
    <w:rsid w:val="007372D9"/>
    <w:rsid w:val="00740981"/>
    <w:rsid w:val="00740B73"/>
    <w:rsid w:val="007448D6"/>
    <w:rsid w:val="00750313"/>
    <w:rsid w:val="00750CB6"/>
    <w:rsid w:val="0075121C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2860"/>
    <w:rsid w:val="0077393A"/>
    <w:rsid w:val="00773E7E"/>
    <w:rsid w:val="007740F0"/>
    <w:rsid w:val="00777136"/>
    <w:rsid w:val="00782B89"/>
    <w:rsid w:val="007840D4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2D11"/>
    <w:rsid w:val="007B3BDE"/>
    <w:rsid w:val="007B6891"/>
    <w:rsid w:val="007B6A7C"/>
    <w:rsid w:val="007B7DFA"/>
    <w:rsid w:val="007C0EB7"/>
    <w:rsid w:val="007C2C8B"/>
    <w:rsid w:val="007C35DC"/>
    <w:rsid w:val="007C6A8E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800289"/>
    <w:rsid w:val="00800581"/>
    <w:rsid w:val="00801746"/>
    <w:rsid w:val="00801A58"/>
    <w:rsid w:val="00804BDB"/>
    <w:rsid w:val="0080535E"/>
    <w:rsid w:val="00805A0A"/>
    <w:rsid w:val="0080600E"/>
    <w:rsid w:val="00807F5C"/>
    <w:rsid w:val="00817509"/>
    <w:rsid w:val="00821724"/>
    <w:rsid w:val="00823E65"/>
    <w:rsid w:val="00824927"/>
    <w:rsid w:val="00826D0E"/>
    <w:rsid w:val="00835FD1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60024"/>
    <w:rsid w:val="008613E0"/>
    <w:rsid w:val="00864029"/>
    <w:rsid w:val="00865882"/>
    <w:rsid w:val="008666F6"/>
    <w:rsid w:val="0087017C"/>
    <w:rsid w:val="008705A4"/>
    <w:rsid w:val="00872657"/>
    <w:rsid w:val="00872B11"/>
    <w:rsid w:val="00874A2B"/>
    <w:rsid w:val="00877315"/>
    <w:rsid w:val="008811BB"/>
    <w:rsid w:val="00881DDD"/>
    <w:rsid w:val="00883E00"/>
    <w:rsid w:val="00884DD2"/>
    <w:rsid w:val="008875D9"/>
    <w:rsid w:val="0089297F"/>
    <w:rsid w:val="00897C48"/>
    <w:rsid w:val="008A04F0"/>
    <w:rsid w:val="008A17FA"/>
    <w:rsid w:val="008A27EA"/>
    <w:rsid w:val="008A29AD"/>
    <w:rsid w:val="008A2A2D"/>
    <w:rsid w:val="008A2A5E"/>
    <w:rsid w:val="008A5407"/>
    <w:rsid w:val="008B1215"/>
    <w:rsid w:val="008B3CD9"/>
    <w:rsid w:val="008B4280"/>
    <w:rsid w:val="008B4496"/>
    <w:rsid w:val="008B4B6C"/>
    <w:rsid w:val="008B6432"/>
    <w:rsid w:val="008C020C"/>
    <w:rsid w:val="008C1A86"/>
    <w:rsid w:val="008C1F28"/>
    <w:rsid w:val="008C2D71"/>
    <w:rsid w:val="008C42E0"/>
    <w:rsid w:val="008C560F"/>
    <w:rsid w:val="008C6903"/>
    <w:rsid w:val="008C6C79"/>
    <w:rsid w:val="008C6F97"/>
    <w:rsid w:val="008D0FA4"/>
    <w:rsid w:val="008D120B"/>
    <w:rsid w:val="008D42FE"/>
    <w:rsid w:val="008D44D9"/>
    <w:rsid w:val="008D59D9"/>
    <w:rsid w:val="008D6836"/>
    <w:rsid w:val="008D7D8A"/>
    <w:rsid w:val="008E016B"/>
    <w:rsid w:val="008E0530"/>
    <w:rsid w:val="008E261B"/>
    <w:rsid w:val="008E3A5C"/>
    <w:rsid w:val="008E5899"/>
    <w:rsid w:val="008E5943"/>
    <w:rsid w:val="008F1C8F"/>
    <w:rsid w:val="008F22CE"/>
    <w:rsid w:val="008F6FBE"/>
    <w:rsid w:val="0090075E"/>
    <w:rsid w:val="00901DE3"/>
    <w:rsid w:val="00904D5D"/>
    <w:rsid w:val="0090672E"/>
    <w:rsid w:val="00906D95"/>
    <w:rsid w:val="009129B3"/>
    <w:rsid w:val="0091454E"/>
    <w:rsid w:val="009158FC"/>
    <w:rsid w:val="00915B06"/>
    <w:rsid w:val="009165B6"/>
    <w:rsid w:val="00917E8A"/>
    <w:rsid w:val="00923081"/>
    <w:rsid w:val="00923A44"/>
    <w:rsid w:val="009271DD"/>
    <w:rsid w:val="00927967"/>
    <w:rsid w:val="00927B99"/>
    <w:rsid w:val="0093434E"/>
    <w:rsid w:val="009367B3"/>
    <w:rsid w:val="009411B6"/>
    <w:rsid w:val="00945CDF"/>
    <w:rsid w:val="009534DE"/>
    <w:rsid w:val="0095610F"/>
    <w:rsid w:val="0095646A"/>
    <w:rsid w:val="00957E48"/>
    <w:rsid w:val="00961A26"/>
    <w:rsid w:val="009706CB"/>
    <w:rsid w:val="00970956"/>
    <w:rsid w:val="00972593"/>
    <w:rsid w:val="00974825"/>
    <w:rsid w:val="00974E2F"/>
    <w:rsid w:val="0097584E"/>
    <w:rsid w:val="00975D1A"/>
    <w:rsid w:val="00980DAC"/>
    <w:rsid w:val="0098222C"/>
    <w:rsid w:val="00987B57"/>
    <w:rsid w:val="009907D0"/>
    <w:rsid w:val="00993756"/>
    <w:rsid w:val="009957C4"/>
    <w:rsid w:val="00995C27"/>
    <w:rsid w:val="009974EF"/>
    <w:rsid w:val="00997A6B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3463"/>
    <w:rsid w:val="009C4425"/>
    <w:rsid w:val="009C4D61"/>
    <w:rsid w:val="009C4ED7"/>
    <w:rsid w:val="009C636B"/>
    <w:rsid w:val="009C67AE"/>
    <w:rsid w:val="009D1F2C"/>
    <w:rsid w:val="009D40DE"/>
    <w:rsid w:val="009D52B4"/>
    <w:rsid w:val="009D5376"/>
    <w:rsid w:val="009D7D3E"/>
    <w:rsid w:val="009E100D"/>
    <w:rsid w:val="009E15B4"/>
    <w:rsid w:val="009E188C"/>
    <w:rsid w:val="009E26D0"/>
    <w:rsid w:val="009E3247"/>
    <w:rsid w:val="009E6DFD"/>
    <w:rsid w:val="009E7079"/>
    <w:rsid w:val="009E7663"/>
    <w:rsid w:val="00A03273"/>
    <w:rsid w:val="00A03E52"/>
    <w:rsid w:val="00A041E1"/>
    <w:rsid w:val="00A045AF"/>
    <w:rsid w:val="00A053B8"/>
    <w:rsid w:val="00A05B7D"/>
    <w:rsid w:val="00A06A50"/>
    <w:rsid w:val="00A07728"/>
    <w:rsid w:val="00A07AB3"/>
    <w:rsid w:val="00A13A49"/>
    <w:rsid w:val="00A16E1C"/>
    <w:rsid w:val="00A209AD"/>
    <w:rsid w:val="00A20A50"/>
    <w:rsid w:val="00A2138D"/>
    <w:rsid w:val="00A21E1C"/>
    <w:rsid w:val="00A24851"/>
    <w:rsid w:val="00A31394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21C1"/>
    <w:rsid w:val="00A53A26"/>
    <w:rsid w:val="00A54549"/>
    <w:rsid w:val="00A55E5D"/>
    <w:rsid w:val="00A56F5C"/>
    <w:rsid w:val="00A575AC"/>
    <w:rsid w:val="00A67F5A"/>
    <w:rsid w:val="00A70365"/>
    <w:rsid w:val="00A72057"/>
    <w:rsid w:val="00A72165"/>
    <w:rsid w:val="00A72EA9"/>
    <w:rsid w:val="00A732A6"/>
    <w:rsid w:val="00A73B75"/>
    <w:rsid w:val="00A81377"/>
    <w:rsid w:val="00A8358C"/>
    <w:rsid w:val="00A83ADF"/>
    <w:rsid w:val="00A84BDD"/>
    <w:rsid w:val="00A84E1F"/>
    <w:rsid w:val="00A859F0"/>
    <w:rsid w:val="00A86197"/>
    <w:rsid w:val="00A9221C"/>
    <w:rsid w:val="00A934F7"/>
    <w:rsid w:val="00A9605C"/>
    <w:rsid w:val="00A96BF9"/>
    <w:rsid w:val="00AA32C5"/>
    <w:rsid w:val="00AA654F"/>
    <w:rsid w:val="00AA6CCA"/>
    <w:rsid w:val="00AB0F18"/>
    <w:rsid w:val="00AB27CA"/>
    <w:rsid w:val="00AB3A99"/>
    <w:rsid w:val="00AB4474"/>
    <w:rsid w:val="00AB7E00"/>
    <w:rsid w:val="00AC0E21"/>
    <w:rsid w:val="00AC1985"/>
    <w:rsid w:val="00AC1DB0"/>
    <w:rsid w:val="00AC5BA1"/>
    <w:rsid w:val="00AC5F8F"/>
    <w:rsid w:val="00AC66F4"/>
    <w:rsid w:val="00AD11BE"/>
    <w:rsid w:val="00AD12AD"/>
    <w:rsid w:val="00AD2D45"/>
    <w:rsid w:val="00AD5C6C"/>
    <w:rsid w:val="00AD5CEE"/>
    <w:rsid w:val="00AD5D16"/>
    <w:rsid w:val="00AE03C5"/>
    <w:rsid w:val="00AE1CD6"/>
    <w:rsid w:val="00AE3316"/>
    <w:rsid w:val="00AE3367"/>
    <w:rsid w:val="00AE48BE"/>
    <w:rsid w:val="00AE6C6C"/>
    <w:rsid w:val="00AF09B2"/>
    <w:rsid w:val="00AF0B5A"/>
    <w:rsid w:val="00AF1891"/>
    <w:rsid w:val="00AF1EA8"/>
    <w:rsid w:val="00AF2157"/>
    <w:rsid w:val="00AF2F9E"/>
    <w:rsid w:val="00AF30A9"/>
    <w:rsid w:val="00AF3358"/>
    <w:rsid w:val="00AF71C7"/>
    <w:rsid w:val="00B00734"/>
    <w:rsid w:val="00B02A4F"/>
    <w:rsid w:val="00B07D2F"/>
    <w:rsid w:val="00B10694"/>
    <w:rsid w:val="00B10934"/>
    <w:rsid w:val="00B1536E"/>
    <w:rsid w:val="00B15A7B"/>
    <w:rsid w:val="00B16A15"/>
    <w:rsid w:val="00B21198"/>
    <w:rsid w:val="00B223AB"/>
    <w:rsid w:val="00B25256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575BC"/>
    <w:rsid w:val="00B62076"/>
    <w:rsid w:val="00B62FC2"/>
    <w:rsid w:val="00B6318C"/>
    <w:rsid w:val="00B635A8"/>
    <w:rsid w:val="00B67655"/>
    <w:rsid w:val="00B7034D"/>
    <w:rsid w:val="00B761E2"/>
    <w:rsid w:val="00B77B45"/>
    <w:rsid w:val="00B8017A"/>
    <w:rsid w:val="00B80A55"/>
    <w:rsid w:val="00B82247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37FC"/>
    <w:rsid w:val="00BA4A71"/>
    <w:rsid w:val="00BB2C17"/>
    <w:rsid w:val="00BB6360"/>
    <w:rsid w:val="00BB7836"/>
    <w:rsid w:val="00BB7F22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F022B"/>
    <w:rsid w:val="00BF16B6"/>
    <w:rsid w:val="00BF1A18"/>
    <w:rsid w:val="00BF2EC4"/>
    <w:rsid w:val="00BF2F9B"/>
    <w:rsid w:val="00BF3185"/>
    <w:rsid w:val="00BF55D4"/>
    <w:rsid w:val="00BF66E7"/>
    <w:rsid w:val="00BF75BA"/>
    <w:rsid w:val="00C0028E"/>
    <w:rsid w:val="00C00B11"/>
    <w:rsid w:val="00C00DD5"/>
    <w:rsid w:val="00C03447"/>
    <w:rsid w:val="00C03ED0"/>
    <w:rsid w:val="00C10DFC"/>
    <w:rsid w:val="00C13016"/>
    <w:rsid w:val="00C15DCA"/>
    <w:rsid w:val="00C16122"/>
    <w:rsid w:val="00C17309"/>
    <w:rsid w:val="00C17364"/>
    <w:rsid w:val="00C222CA"/>
    <w:rsid w:val="00C23E45"/>
    <w:rsid w:val="00C2633D"/>
    <w:rsid w:val="00C30A63"/>
    <w:rsid w:val="00C3319E"/>
    <w:rsid w:val="00C36A57"/>
    <w:rsid w:val="00C40206"/>
    <w:rsid w:val="00C47D37"/>
    <w:rsid w:val="00C51503"/>
    <w:rsid w:val="00C51D54"/>
    <w:rsid w:val="00C539C8"/>
    <w:rsid w:val="00C54E77"/>
    <w:rsid w:val="00C62F63"/>
    <w:rsid w:val="00C630C0"/>
    <w:rsid w:val="00C65A23"/>
    <w:rsid w:val="00C7064E"/>
    <w:rsid w:val="00C73A9B"/>
    <w:rsid w:val="00C75E1D"/>
    <w:rsid w:val="00C77CE7"/>
    <w:rsid w:val="00C77F58"/>
    <w:rsid w:val="00C807A2"/>
    <w:rsid w:val="00C813CA"/>
    <w:rsid w:val="00C81A66"/>
    <w:rsid w:val="00C81FFB"/>
    <w:rsid w:val="00C82031"/>
    <w:rsid w:val="00C855C8"/>
    <w:rsid w:val="00C87D66"/>
    <w:rsid w:val="00C9239D"/>
    <w:rsid w:val="00C92698"/>
    <w:rsid w:val="00C9619E"/>
    <w:rsid w:val="00C96453"/>
    <w:rsid w:val="00C96FEB"/>
    <w:rsid w:val="00C97609"/>
    <w:rsid w:val="00CA0504"/>
    <w:rsid w:val="00CA0663"/>
    <w:rsid w:val="00CA109C"/>
    <w:rsid w:val="00CA1CDA"/>
    <w:rsid w:val="00CA5BD7"/>
    <w:rsid w:val="00CA6C59"/>
    <w:rsid w:val="00CA73FB"/>
    <w:rsid w:val="00CA7FCF"/>
    <w:rsid w:val="00CB2F23"/>
    <w:rsid w:val="00CB4B37"/>
    <w:rsid w:val="00CB68F2"/>
    <w:rsid w:val="00CB6D06"/>
    <w:rsid w:val="00CC0635"/>
    <w:rsid w:val="00CC0E51"/>
    <w:rsid w:val="00CC120B"/>
    <w:rsid w:val="00CC2745"/>
    <w:rsid w:val="00CC2EF5"/>
    <w:rsid w:val="00CC5051"/>
    <w:rsid w:val="00CC66D4"/>
    <w:rsid w:val="00CC6E91"/>
    <w:rsid w:val="00CD0CC2"/>
    <w:rsid w:val="00CD0E34"/>
    <w:rsid w:val="00CD10DF"/>
    <w:rsid w:val="00CD4FE2"/>
    <w:rsid w:val="00CD538F"/>
    <w:rsid w:val="00CD5C3E"/>
    <w:rsid w:val="00CD6DC3"/>
    <w:rsid w:val="00CE1642"/>
    <w:rsid w:val="00CE2E93"/>
    <w:rsid w:val="00CE49CF"/>
    <w:rsid w:val="00CE5209"/>
    <w:rsid w:val="00CE773B"/>
    <w:rsid w:val="00CF158D"/>
    <w:rsid w:val="00CF2E9C"/>
    <w:rsid w:val="00CF3FD2"/>
    <w:rsid w:val="00CF5CF4"/>
    <w:rsid w:val="00CF6453"/>
    <w:rsid w:val="00D0031B"/>
    <w:rsid w:val="00D01777"/>
    <w:rsid w:val="00D02DEA"/>
    <w:rsid w:val="00D0392E"/>
    <w:rsid w:val="00D04B23"/>
    <w:rsid w:val="00D05342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39DF"/>
    <w:rsid w:val="00D2493B"/>
    <w:rsid w:val="00D3179C"/>
    <w:rsid w:val="00D323AE"/>
    <w:rsid w:val="00D40E9A"/>
    <w:rsid w:val="00D421FB"/>
    <w:rsid w:val="00D42275"/>
    <w:rsid w:val="00D43082"/>
    <w:rsid w:val="00D43F62"/>
    <w:rsid w:val="00D445A9"/>
    <w:rsid w:val="00D44B03"/>
    <w:rsid w:val="00D5350E"/>
    <w:rsid w:val="00D54A97"/>
    <w:rsid w:val="00D56BF4"/>
    <w:rsid w:val="00D571B1"/>
    <w:rsid w:val="00D57AD7"/>
    <w:rsid w:val="00D653D8"/>
    <w:rsid w:val="00D71411"/>
    <w:rsid w:val="00D71E6A"/>
    <w:rsid w:val="00D72344"/>
    <w:rsid w:val="00D72FF3"/>
    <w:rsid w:val="00D74812"/>
    <w:rsid w:val="00D7660A"/>
    <w:rsid w:val="00D8086E"/>
    <w:rsid w:val="00D810AB"/>
    <w:rsid w:val="00D842E7"/>
    <w:rsid w:val="00D84E26"/>
    <w:rsid w:val="00D929A2"/>
    <w:rsid w:val="00D94C1C"/>
    <w:rsid w:val="00D95EF7"/>
    <w:rsid w:val="00D966B5"/>
    <w:rsid w:val="00D966F1"/>
    <w:rsid w:val="00DA0041"/>
    <w:rsid w:val="00DA2ECA"/>
    <w:rsid w:val="00DA3981"/>
    <w:rsid w:val="00DA43AC"/>
    <w:rsid w:val="00DA4526"/>
    <w:rsid w:val="00DA47E0"/>
    <w:rsid w:val="00DA67A3"/>
    <w:rsid w:val="00DB32B8"/>
    <w:rsid w:val="00DB4FD7"/>
    <w:rsid w:val="00DB5A56"/>
    <w:rsid w:val="00DC0521"/>
    <w:rsid w:val="00DC1FBE"/>
    <w:rsid w:val="00DC288B"/>
    <w:rsid w:val="00DC3A93"/>
    <w:rsid w:val="00DC5981"/>
    <w:rsid w:val="00DC6348"/>
    <w:rsid w:val="00DC6EDE"/>
    <w:rsid w:val="00DD0ABB"/>
    <w:rsid w:val="00DD1518"/>
    <w:rsid w:val="00DD2D96"/>
    <w:rsid w:val="00DD4458"/>
    <w:rsid w:val="00DD5C42"/>
    <w:rsid w:val="00DD620A"/>
    <w:rsid w:val="00DD6E72"/>
    <w:rsid w:val="00DE0A74"/>
    <w:rsid w:val="00DE0F12"/>
    <w:rsid w:val="00DE491F"/>
    <w:rsid w:val="00DE514E"/>
    <w:rsid w:val="00DE6AFD"/>
    <w:rsid w:val="00DF0485"/>
    <w:rsid w:val="00DF2378"/>
    <w:rsid w:val="00DF2D95"/>
    <w:rsid w:val="00DF3108"/>
    <w:rsid w:val="00E01F9D"/>
    <w:rsid w:val="00E038F4"/>
    <w:rsid w:val="00E03B0B"/>
    <w:rsid w:val="00E04974"/>
    <w:rsid w:val="00E049B0"/>
    <w:rsid w:val="00E06008"/>
    <w:rsid w:val="00E06B03"/>
    <w:rsid w:val="00E07EAD"/>
    <w:rsid w:val="00E129B1"/>
    <w:rsid w:val="00E14A27"/>
    <w:rsid w:val="00E158A8"/>
    <w:rsid w:val="00E2022D"/>
    <w:rsid w:val="00E221CE"/>
    <w:rsid w:val="00E2496A"/>
    <w:rsid w:val="00E27B87"/>
    <w:rsid w:val="00E3469A"/>
    <w:rsid w:val="00E347D3"/>
    <w:rsid w:val="00E37203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56B09"/>
    <w:rsid w:val="00E60E98"/>
    <w:rsid w:val="00E61D2A"/>
    <w:rsid w:val="00E620DF"/>
    <w:rsid w:val="00E64346"/>
    <w:rsid w:val="00E64356"/>
    <w:rsid w:val="00E66CFC"/>
    <w:rsid w:val="00E67703"/>
    <w:rsid w:val="00E67F31"/>
    <w:rsid w:val="00E808EB"/>
    <w:rsid w:val="00E849F9"/>
    <w:rsid w:val="00E854C6"/>
    <w:rsid w:val="00E90463"/>
    <w:rsid w:val="00E919E9"/>
    <w:rsid w:val="00E92E77"/>
    <w:rsid w:val="00E93817"/>
    <w:rsid w:val="00E96666"/>
    <w:rsid w:val="00EA0169"/>
    <w:rsid w:val="00EA5DA8"/>
    <w:rsid w:val="00EA7CC6"/>
    <w:rsid w:val="00EB05C1"/>
    <w:rsid w:val="00EB402F"/>
    <w:rsid w:val="00EC2A6E"/>
    <w:rsid w:val="00EC2F07"/>
    <w:rsid w:val="00EC32A4"/>
    <w:rsid w:val="00EC3A74"/>
    <w:rsid w:val="00EC405E"/>
    <w:rsid w:val="00EC573D"/>
    <w:rsid w:val="00EC6A3A"/>
    <w:rsid w:val="00ED0C5E"/>
    <w:rsid w:val="00ED21F1"/>
    <w:rsid w:val="00ED4FA1"/>
    <w:rsid w:val="00ED65C4"/>
    <w:rsid w:val="00EE2836"/>
    <w:rsid w:val="00EE2DE4"/>
    <w:rsid w:val="00EE5F7D"/>
    <w:rsid w:val="00EE6AAB"/>
    <w:rsid w:val="00EF0127"/>
    <w:rsid w:val="00EF0F24"/>
    <w:rsid w:val="00EF3F3D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5DD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37531"/>
    <w:rsid w:val="00F42265"/>
    <w:rsid w:val="00F42FD1"/>
    <w:rsid w:val="00F43475"/>
    <w:rsid w:val="00F5043B"/>
    <w:rsid w:val="00F51160"/>
    <w:rsid w:val="00F51FEA"/>
    <w:rsid w:val="00F53721"/>
    <w:rsid w:val="00F54302"/>
    <w:rsid w:val="00F54A9E"/>
    <w:rsid w:val="00F5510A"/>
    <w:rsid w:val="00F568B0"/>
    <w:rsid w:val="00F57864"/>
    <w:rsid w:val="00F63BD1"/>
    <w:rsid w:val="00F6557B"/>
    <w:rsid w:val="00F65EA7"/>
    <w:rsid w:val="00F6624A"/>
    <w:rsid w:val="00F66E29"/>
    <w:rsid w:val="00F673EC"/>
    <w:rsid w:val="00F70DFC"/>
    <w:rsid w:val="00F723DA"/>
    <w:rsid w:val="00F72898"/>
    <w:rsid w:val="00F73F1D"/>
    <w:rsid w:val="00F77312"/>
    <w:rsid w:val="00F8089F"/>
    <w:rsid w:val="00F8186A"/>
    <w:rsid w:val="00F92DE2"/>
    <w:rsid w:val="00F9360F"/>
    <w:rsid w:val="00F93F1F"/>
    <w:rsid w:val="00F9419D"/>
    <w:rsid w:val="00F94D41"/>
    <w:rsid w:val="00F95004"/>
    <w:rsid w:val="00F96B31"/>
    <w:rsid w:val="00FA3865"/>
    <w:rsid w:val="00FB044A"/>
    <w:rsid w:val="00FB2DF5"/>
    <w:rsid w:val="00FB4013"/>
    <w:rsid w:val="00FB5FD6"/>
    <w:rsid w:val="00FB75EC"/>
    <w:rsid w:val="00FB7AEA"/>
    <w:rsid w:val="00FB7DDD"/>
    <w:rsid w:val="00FC2358"/>
    <w:rsid w:val="00FC2844"/>
    <w:rsid w:val="00FD0F05"/>
    <w:rsid w:val="00FD1B7F"/>
    <w:rsid w:val="00FD47D4"/>
    <w:rsid w:val="00FD526B"/>
    <w:rsid w:val="00FD77D8"/>
    <w:rsid w:val="00FE27D2"/>
    <w:rsid w:val="00FE302F"/>
    <w:rsid w:val="00FE426F"/>
    <w:rsid w:val="00FE48B6"/>
    <w:rsid w:val="00FE5009"/>
    <w:rsid w:val="00FE567A"/>
    <w:rsid w:val="00FE5C97"/>
    <w:rsid w:val="00FE7FCC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red"/>
    </o:shapedefaults>
    <o:shapelayout v:ext="edit">
      <o:idmap v:ext="edit" data="1"/>
      <o:rules v:ext="edit">
        <o:r id="V:Rule9" type="connector" idref="#_x0000_s1032"/>
        <o:r id="V:Rule10" type="connector" idref="#_x0000_s1029"/>
        <o:r id="V:Rule11" type="connector" idref="#_x0000_s1028"/>
        <o:r id="V:Rule12" type="connector" idref="#_x0000_s1033"/>
        <o:r id="V:Rule13" type="connector" idref="#_x0000_s1035"/>
        <o:r id="V:Rule14" type="connector" idref="#_x0000_s1031"/>
        <o:r id="V:Rule15" type="connector" idref="#_x0000_s1027"/>
        <o:r id="V:Rule1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48B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3A1102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3A11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oleObject" Target="embeddings/oleObject5.bin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3.wmf"/><Relationship Id="rId7" Type="http://schemas.openxmlformats.org/officeDocument/2006/relationships/image" Target="media/image4.wmf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8.wmf"/><Relationship Id="rId33" Type="http://schemas.openxmlformats.org/officeDocument/2006/relationships/oleObject" Target="embeddings/oleObject8.bin"/><Relationship Id="rId38" Type="http://schemas.openxmlformats.org/officeDocument/2006/relationships/image" Target="media/image25.png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4.wmf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2.bin"/><Relationship Id="rId24" Type="http://schemas.openxmlformats.org/officeDocument/2006/relationships/image" Target="media/image17.emf"/><Relationship Id="rId32" Type="http://schemas.openxmlformats.org/officeDocument/2006/relationships/image" Target="media/image22.wmf"/><Relationship Id="rId37" Type="http://schemas.openxmlformats.org/officeDocument/2006/relationships/oleObject" Target="embeddings/oleObject10.bin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0.wmf"/><Relationship Id="rId23" Type="http://schemas.openxmlformats.org/officeDocument/2006/relationships/image" Target="media/image16.png"/><Relationship Id="rId28" Type="http://schemas.openxmlformats.org/officeDocument/2006/relationships/oleObject" Target="embeddings/oleObject6.bin"/><Relationship Id="rId36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3.png"/><Relationship Id="rId31" Type="http://schemas.openxmlformats.org/officeDocument/2006/relationships/oleObject" Target="embeddings/oleObject7.bin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image" Target="media/image19.wmf"/><Relationship Id="rId30" Type="http://schemas.openxmlformats.org/officeDocument/2006/relationships/image" Target="media/image21.wmf"/><Relationship Id="rId35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2</cp:revision>
  <dcterms:created xsi:type="dcterms:W3CDTF">2016-05-23T18:03:00Z</dcterms:created>
  <dcterms:modified xsi:type="dcterms:W3CDTF">2016-05-23T18:03:00Z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